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6C6E13C3" w:rsidR="4714FDDD" w:rsidRPr="00027AC6" w:rsidRDefault="4714FDDD" w:rsidP="27049F5F">
      <w:pPr>
        <w:shd w:val="clear" w:color="auto" w:fill="FFFFFF" w:themeFill="background1"/>
        <w:spacing w:beforeAutospacing="1" w:afterAutospacing="1" w:line="240" w:lineRule="auto"/>
        <w:jc w:val="right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</w:pPr>
      <w:r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Załącznik nr 5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 xml:space="preserve"> do zapytania ofertowego nr </w:t>
      </w:r>
      <w:r w:rsidR="00AC7CF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6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/2025</w:t>
      </w:r>
    </w:p>
    <w:p w14:paraId="269F0F63" w14:textId="77777777" w:rsidR="007E225D" w:rsidRPr="00027AC6" w:rsidRDefault="007E225D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027AC6" w:rsidRDefault="00477F75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98E8E23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AD8A03C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4C60EBD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C5592C4" w14:textId="77777777" w:rsidR="00180B48" w:rsidRPr="00027AC6" w:rsidRDefault="00180B48" w:rsidP="222746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ptos" w:hAnsi="Calibri" w:cs="Calibri"/>
          <w:b/>
          <w:bCs/>
          <w:color w:val="000000" w:themeColor="text1"/>
          <w:sz w:val="20"/>
          <w:szCs w:val="20"/>
        </w:rPr>
      </w:pPr>
    </w:p>
    <w:p w14:paraId="3AFE852D" w14:textId="1458E145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Dostawa</w:t>
      </w:r>
      <w:r w:rsidR="00027AC6"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 </w:t>
      </w: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aparatury medycznej dla Instytutu Zdrowia Medicall spółka ograniczoną odpowiedzialnością spółka komandytowa</w:t>
      </w:r>
    </w:p>
    <w:p w14:paraId="5147D4F5" w14:textId="77777777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6D4151" w14:textId="77777777" w:rsidR="00FF6C35" w:rsidRPr="00027AC6" w:rsidRDefault="00FF6C3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5A155C44" w14:textId="79DF1309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prowadzonym przez </w:t>
      </w:r>
      <w:r w:rsidR="00027AC6" w:rsidRPr="00027AC6">
        <w:rPr>
          <w:rFonts w:ascii="Calibri" w:hAnsi="Calibri" w:cs="Calibri"/>
          <w:b/>
          <w:bCs/>
          <w:sz w:val="20"/>
          <w:szCs w:val="20"/>
        </w:rPr>
        <w:t xml:space="preserve">Medicall spółka z o.o. spółka komandytowa </w:t>
      </w:r>
    </w:p>
    <w:p w14:paraId="0B77FA0C" w14:textId="77777777" w:rsidR="00180B48" w:rsidRPr="00027AC6" w:rsidRDefault="00180B48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oświadczam, że:</w:t>
      </w:r>
    </w:p>
    <w:p w14:paraId="11D08078" w14:textId="7FBD0998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Informacje te traktuję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informacje poufne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, w tym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tajemnicę przedsiębiorstwa</w:t>
      </w:r>
      <w:r w:rsidR="007E225D"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w</w:t>
      </w:r>
      <w:r w:rsidR="007E225D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do:</w:t>
      </w:r>
    </w:p>
    <w:p w14:paraId="3688395B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5 (pięciu) lat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po jego zakończeniu lub unieważnieniu.</w:t>
      </w:r>
    </w:p>
    <w:p w14:paraId="6770F2F2" w14:textId="561A75D2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264BC3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pict w14:anchorId="21A8216E">
          <v:rect id="_x0000_i1025" style="width:0;height:1.5pt" o:hrstd="t" o:hrnoshade="t" o:hr="t" fillcolor="black" stroked="f"/>
        </w:pict>
      </w:r>
    </w:p>
    <w:p w14:paraId="72EB5692" w14:textId="77777777" w:rsidR="00DF4429" w:rsidRPr="00027AC6" w:rsidRDefault="00DF4429" w:rsidP="00477F75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3E634609" w14:textId="6FD2C2DB" w:rsidR="007E225D" w:rsidRPr="00027AC6" w:rsidRDefault="007E225D" w:rsidP="3E415348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........................................................................................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 xml:space="preserve">(podpis osoby uprawnionej do reprezentacji </w:t>
      </w:r>
      <w:r w:rsidR="00467B14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Sprzedającego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)</w:t>
      </w:r>
    </w:p>
    <w:p w14:paraId="120176D7" w14:textId="5EEDEF5C" w:rsidR="00EF7A25" w:rsidRPr="00027AC6" w:rsidRDefault="007E225D" w:rsidP="007E22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027A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A5135" w14:textId="77777777" w:rsidR="00EE4159" w:rsidRDefault="00EE4159" w:rsidP="00DF4429">
      <w:pPr>
        <w:spacing w:after="0" w:line="240" w:lineRule="auto"/>
      </w:pPr>
      <w:r>
        <w:separator/>
      </w:r>
    </w:p>
  </w:endnote>
  <w:endnote w:type="continuationSeparator" w:id="0">
    <w:p w14:paraId="4C4AEBE3" w14:textId="77777777" w:rsidR="00EE4159" w:rsidRDefault="00EE4159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8D5F" w14:textId="77777777" w:rsidR="00EE0768" w:rsidRDefault="00EE0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DB08" w14:textId="492FE1F4" w:rsidR="00264BC3" w:rsidRPr="00264BC3" w:rsidRDefault="00264BC3" w:rsidP="00264BC3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1A69DF0F" w14:textId="77777777" w:rsidR="00EE0768" w:rsidRDefault="00EE0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0D91A" w14:textId="77777777" w:rsidR="00EE0768" w:rsidRDefault="00EE0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D7050" w14:textId="77777777" w:rsidR="00EE4159" w:rsidRDefault="00EE4159" w:rsidP="00DF4429">
      <w:pPr>
        <w:spacing w:after="0" w:line="240" w:lineRule="auto"/>
      </w:pPr>
      <w:r>
        <w:separator/>
      </w:r>
    </w:p>
  </w:footnote>
  <w:footnote w:type="continuationSeparator" w:id="0">
    <w:p w14:paraId="4EAAF520" w14:textId="77777777" w:rsidR="00EE4159" w:rsidRDefault="00EE4159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37F70" w14:textId="77777777" w:rsidR="00EE0768" w:rsidRDefault="00EE0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1DC77529" w:rsidR="00DF4429" w:rsidRPr="00DF4429" w:rsidRDefault="00EE0768" w:rsidP="00EE076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8B1C892" wp14:editId="6B793512">
          <wp:extent cx="5760720" cy="575310"/>
          <wp:effectExtent l="0" t="0" r="0" b="0"/>
          <wp:docPr id="1081837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A7A3" w14:textId="77777777" w:rsidR="00EE0768" w:rsidRDefault="00EE0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4586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75"/>
    <w:rsid w:val="00017C94"/>
    <w:rsid w:val="000213F4"/>
    <w:rsid w:val="00027AC6"/>
    <w:rsid w:val="000370DD"/>
    <w:rsid w:val="00093C2B"/>
    <w:rsid w:val="00094605"/>
    <w:rsid w:val="000A6238"/>
    <w:rsid w:val="00130DA0"/>
    <w:rsid w:val="00154F12"/>
    <w:rsid w:val="001600F2"/>
    <w:rsid w:val="00180B48"/>
    <w:rsid w:val="0019417F"/>
    <w:rsid w:val="001C6C8C"/>
    <w:rsid w:val="00232CBC"/>
    <w:rsid w:val="00236C3A"/>
    <w:rsid w:val="00264BC3"/>
    <w:rsid w:val="002F135D"/>
    <w:rsid w:val="003272BB"/>
    <w:rsid w:val="003362F5"/>
    <w:rsid w:val="00354D32"/>
    <w:rsid w:val="00355442"/>
    <w:rsid w:val="00362446"/>
    <w:rsid w:val="00363EB2"/>
    <w:rsid w:val="00371754"/>
    <w:rsid w:val="0039733C"/>
    <w:rsid w:val="003B0285"/>
    <w:rsid w:val="003B28D8"/>
    <w:rsid w:val="004018E7"/>
    <w:rsid w:val="00467B14"/>
    <w:rsid w:val="00470784"/>
    <w:rsid w:val="00477F75"/>
    <w:rsid w:val="00490380"/>
    <w:rsid w:val="004B7CA6"/>
    <w:rsid w:val="00560ED5"/>
    <w:rsid w:val="005764E2"/>
    <w:rsid w:val="005A1B71"/>
    <w:rsid w:val="005D3353"/>
    <w:rsid w:val="005F1887"/>
    <w:rsid w:val="00602CD1"/>
    <w:rsid w:val="006376E5"/>
    <w:rsid w:val="0065253B"/>
    <w:rsid w:val="0065426E"/>
    <w:rsid w:val="00666E37"/>
    <w:rsid w:val="006C4B9E"/>
    <w:rsid w:val="006C6EC8"/>
    <w:rsid w:val="00703FA2"/>
    <w:rsid w:val="007422E3"/>
    <w:rsid w:val="00746106"/>
    <w:rsid w:val="007979D3"/>
    <w:rsid w:val="007E225D"/>
    <w:rsid w:val="00847DDC"/>
    <w:rsid w:val="00873CEB"/>
    <w:rsid w:val="008A2460"/>
    <w:rsid w:val="008A6CDD"/>
    <w:rsid w:val="008E0384"/>
    <w:rsid w:val="00933FDF"/>
    <w:rsid w:val="00966C95"/>
    <w:rsid w:val="00985ADE"/>
    <w:rsid w:val="00986430"/>
    <w:rsid w:val="009D638A"/>
    <w:rsid w:val="00A02BD6"/>
    <w:rsid w:val="00A45787"/>
    <w:rsid w:val="00A712B7"/>
    <w:rsid w:val="00AC5979"/>
    <w:rsid w:val="00AC7CF6"/>
    <w:rsid w:val="00AE67E7"/>
    <w:rsid w:val="00B1655C"/>
    <w:rsid w:val="00B21FE5"/>
    <w:rsid w:val="00B55608"/>
    <w:rsid w:val="00B75E55"/>
    <w:rsid w:val="00B93B07"/>
    <w:rsid w:val="00C05EE8"/>
    <w:rsid w:val="00C260B1"/>
    <w:rsid w:val="00C6034C"/>
    <w:rsid w:val="00C7118F"/>
    <w:rsid w:val="00CA3D37"/>
    <w:rsid w:val="00CF1BF2"/>
    <w:rsid w:val="00D06EA6"/>
    <w:rsid w:val="00D07AAB"/>
    <w:rsid w:val="00D61DB7"/>
    <w:rsid w:val="00D87EC5"/>
    <w:rsid w:val="00DE6AA6"/>
    <w:rsid w:val="00DF4429"/>
    <w:rsid w:val="00E0151A"/>
    <w:rsid w:val="00E30F09"/>
    <w:rsid w:val="00E42995"/>
    <w:rsid w:val="00EC41D0"/>
    <w:rsid w:val="00ED1915"/>
    <w:rsid w:val="00EE0768"/>
    <w:rsid w:val="00EE1CC4"/>
    <w:rsid w:val="00EE4159"/>
    <w:rsid w:val="00EF5ADD"/>
    <w:rsid w:val="00EF7A25"/>
    <w:rsid w:val="00F01897"/>
    <w:rsid w:val="00F229CA"/>
    <w:rsid w:val="00F360CD"/>
    <w:rsid w:val="00F3734D"/>
    <w:rsid w:val="00F91D31"/>
    <w:rsid w:val="00F91D66"/>
    <w:rsid w:val="00FC5C38"/>
    <w:rsid w:val="00FF551F"/>
    <w:rsid w:val="00FF6C35"/>
    <w:rsid w:val="222746CA"/>
    <w:rsid w:val="27049F5F"/>
    <w:rsid w:val="3E415348"/>
    <w:rsid w:val="4714FDDD"/>
    <w:rsid w:val="741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6C576-CDBA-4D53-8E81-999C7035A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Agnieszka Chałada</cp:lastModifiedBy>
  <cp:revision>4</cp:revision>
  <dcterms:created xsi:type="dcterms:W3CDTF">2025-11-26T16:09:00Z</dcterms:created>
  <dcterms:modified xsi:type="dcterms:W3CDTF">2025-11-30T12:22:00Z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